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07E7E">
        <w:rPr>
          <w:sz w:val="28"/>
          <w:szCs w:val="28"/>
        </w:rPr>
        <w:t>KAKAO, KRUH, EUROCREM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607E7E">
        <w:rPr>
          <w:sz w:val="28"/>
          <w:szCs w:val="28"/>
        </w:rPr>
        <w:t xml:space="preserve"> </w:t>
      </w:r>
      <w:r w:rsidR="00E57223">
        <w:rPr>
          <w:sz w:val="28"/>
          <w:szCs w:val="28"/>
        </w:rPr>
        <w:t xml:space="preserve">JUHA, </w:t>
      </w:r>
      <w:r w:rsidR="00B71C2C">
        <w:rPr>
          <w:sz w:val="28"/>
          <w:szCs w:val="28"/>
        </w:rPr>
        <w:t>TJESTENINA S MLJEVENIM MESOM, ZELENA SALATA</w:t>
      </w:r>
    </w:p>
    <w:p w:rsidR="007331C4" w:rsidRDefault="00B71C2C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B71C2C">
        <w:rPr>
          <w:sz w:val="28"/>
          <w:szCs w:val="28"/>
        </w:rPr>
        <w:t>ČAJ S LIMUNOM I MEDOM, KRUH, PUREĆA SALAMA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B71C2C">
        <w:rPr>
          <w:sz w:val="28"/>
          <w:szCs w:val="28"/>
        </w:rPr>
        <w:t>PIRJANO PILEĆE MESO, NJOKE</w:t>
      </w:r>
    </w:p>
    <w:p w:rsidR="00C30BBE" w:rsidRDefault="00B71C2C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607E7E" w:rsidRDefault="004D4896" w:rsidP="00607E7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B71C2C">
        <w:rPr>
          <w:sz w:val="28"/>
          <w:szCs w:val="28"/>
        </w:rPr>
        <w:t>SENDVIČ S PILEĆOM SALAMOM I SIROM, SOK</w:t>
      </w:r>
    </w:p>
    <w:p w:rsidR="001B56B1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B71C2C">
        <w:rPr>
          <w:sz w:val="28"/>
          <w:szCs w:val="28"/>
        </w:rPr>
        <w:t>GRAH S TJESTENINOM  I KOBASICOM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>UŽINA</w:t>
      </w:r>
      <w:r w:rsidR="00B71C2C">
        <w:rPr>
          <w:sz w:val="28"/>
          <w:szCs w:val="28"/>
        </w:rPr>
        <w:t>: GRIZ S ČOKOLADOM</w:t>
      </w:r>
    </w:p>
    <w:p w:rsidR="00E57223" w:rsidRDefault="00E57223">
      <w:pPr>
        <w:rPr>
          <w:sz w:val="28"/>
          <w:szCs w:val="28"/>
        </w:rPr>
      </w:pPr>
    </w:p>
    <w:p w:rsidR="00E57223" w:rsidRPr="00B71C2C" w:rsidRDefault="00E57223">
      <w:pPr>
        <w:rPr>
          <w:sz w:val="28"/>
          <w:szCs w:val="28"/>
          <w:u w:val="single"/>
        </w:rPr>
      </w:pPr>
      <w:r w:rsidRPr="00B71C2C">
        <w:rPr>
          <w:sz w:val="28"/>
          <w:szCs w:val="28"/>
          <w:u w:val="single"/>
        </w:rPr>
        <w:t>PETAK: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DORUČAK: BIJELA KAVA, KRUH, SIR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B71C2C">
        <w:rPr>
          <w:sz w:val="28"/>
          <w:szCs w:val="28"/>
        </w:rPr>
        <w:t>POHANI FILE OSLIĆ, RESTANI KROMPIR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1B56B1" w:rsidRDefault="001B5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104A30"/>
    <w:rsid w:val="001B56B1"/>
    <w:rsid w:val="001D272C"/>
    <w:rsid w:val="00246F90"/>
    <w:rsid w:val="003C7A36"/>
    <w:rsid w:val="004D4896"/>
    <w:rsid w:val="0058531C"/>
    <w:rsid w:val="00597428"/>
    <w:rsid w:val="00607E7E"/>
    <w:rsid w:val="00625D20"/>
    <w:rsid w:val="0068709C"/>
    <w:rsid w:val="006F62E0"/>
    <w:rsid w:val="00722FA2"/>
    <w:rsid w:val="007331C4"/>
    <w:rsid w:val="007D3254"/>
    <w:rsid w:val="0091574B"/>
    <w:rsid w:val="00B07B4D"/>
    <w:rsid w:val="00B71C2C"/>
    <w:rsid w:val="00B74B27"/>
    <w:rsid w:val="00B768FA"/>
    <w:rsid w:val="00C30BBE"/>
    <w:rsid w:val="00CA77B5"/>
    <w:rsid w:val="00CE1685"/>
    <w:rsid w:val="00D13F70"/>
    <w:rsid w:val="00D16A73"/>
    <w:rsid w:val="00D91501"/>
    <w:rsid w:val="00DF4E5B"/>
    <w:rsid w:val="00E155C4"/>
    <w:rsid w:val="00E57223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2016-01-28T12:52:00Z</cp:lastPrinted>
  <dcterms:created xsi:type="dcterms:W3CDTF">2016-01-28T12:53:00Z</dcterms:created>
  <dcterms:modified xsi:type="dcterms:W3CDTF">2016-01-28T12:53:00Z</dcterms:modified>
</cp:coreProperties>
</file>