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6B53" w14:textId="77777777" w:rsidR="003E1DD5" w:rsidRDefault="003E1DD5" w:rsidP="003E1DD5">
      <w:r>
        <w:t xml:space="preserve">                                         JELOVNIK – HLADNI OBROK</w:t>
      </w:r>
    </w:p>
    <w:p w14:paraId="0AD72613" w14:textId="77777777" w:rsidR="003E1DD5" w:rsidRDefault="003E1DD5" w:rsidP="003E1DD5"/>
    <w:p w14:paraId="7ADC4EFC" w14:textId="77777777" w:rsidR="003E1DD5" w:rsidRDefault="003E1DD5" w:rsidP="003E1DD5">
      <w:r>
        <w:t>PONEDJELJAK:</w:t>
      </w:r>
    </w:p>
    <w:p w14:paraId="70CF2091" w14:textId="108F483F" w:rsidR="003E1DD5" w:rsidRDefault="003E1DD5" w:rsidP="003E1DD5">
      <w:r>
        <w:t>P</w:t>
      </w:r>
      <w:r>
        <w:t>ECIVO SA MARMELADOM</w:t>
      </w:r>
    </w:p>
    <w:p w14:paraId="552140CD" w14:textId="77777777" w:rsidR="003E1DD5" w:rsidRDefault="003E1DD5" w:rsidP="003E1DD5"/>
    <w:p w14:paraId="77BFE87D" w14:textId="77777777" w:rsidR="003E1DD5" w:rsidRDefault="003E1DD5" w:rsidP="003E1DD5">
      <w:r>
        <w:t>UTORAK:</w:t>
      </w:r>
    </w:p>
    <w:p w14:paraId="1846F275" w14:textId="4ED25D2F" w:rsidR="003E1DD5" w:rsidRDefault="003E1DD5" w:rsidP="003E1DD5">
      <w:r>
        <w:t>ĐAČKI INTEGRALNI(INTEGRALNO PECIVO,PUREĆA ŠUNKA,SIRNI NAMAZ,KUKURUZ)</w:t>
      </w:r>
    </w:p>
    <w:p w14:paraId="74D02D78" w14:textId="77777777" w:rsidR="003E1DD5" w:rsidRDefault="003E1DD5" w:rsidP="003E1DD5"/>
    <w:p w14:paraId="716D52EC" w14:textId="77777777" w:rsidR="003E1DD5" w:rsidRDefault="003E1DD5" w:rsidP="003E1DD5">
      <w:r>
        <w:t>SRIJEDA:</w:t>
      </w:r>
    </w:p>
    <w:p w14:paraId="0A130B2B" w14:textId="29809123" w:rsidR="003E1DD5" w:rsidRDefault="003E1DD5" w:rsidP="003E1DD5">
      <w:r>
        <w:t>P</w:t>
      </w:r>
      <w:r>
        <w:t>RŠUTKO(INTEGRALNO PECIVO,PRŠUT,POLUTVRDI SIR)</w:t>
      </w:r>
    </w:p>
    <w:p w14:paraId="17A02599" w14:textId="77777777" w:rsidR="003E1DD5" w:rsidRDefault="003E1DD5" w:rsidP="003E1DD5"/>
    <w:p w14:paraId="75CF222A" w14:textId="77777777" w:rsidR="003E1DD5" w:rsidRDefault="003E1DD5" w:rsidP="003E1DD5">
      <w:r>
        <w:t>ČETVRTAK:</w:t>
      </w:r>
    </w:p>
    <w:p w14:paraId="265E9F51" w14:textId="48B1B78D" w:rsidR="003E1DD5" w:rsidRDefault="003E1DD5" w:rsidP="003E1DD5">
      <w:r>
        <w:t>SAVIJAČA OD JABUKA</w:t>
      </w:r>
    </w:p>
    <w:p w14:paraId="1712BC39" w14:textId="77777777" w:rsidR="003E1DD5" w:rsidRDefault="003E1DD5" w:rsidP="003E1DD5"/>
    <w:p w14:paraId="44CB895C" w14:textId="77777777" w:rsidR="003E1DD5" w:rsidRDefault="003E1DD5" w:rsidP="003E1DD5">
      <w:r>
        <w:t>PETAK:</w:t>
      </w:r>
    </w:p>
    <w:p w14:paraId="4F61602B" w14:textId="164BC2C0" w:rsidR="003E1DD5" w:rsidRDefault="003E1DD5" w:rsidP="003E1DD5">
      <w:r>
        <w:t>ENERGETSKI MIX(ENERGETSKA PLOČICA,VOĆNI JOGURT)</w:t>
      </w:r>
    </w:p>
    <w:p w14:paraId="65B331FA" w14:textId="77777777" w:rsidR="003E1DD5" w:rsidRDefault="003E1DD5" w:rsidP="003E1DD5"/>
    <w:p w14:paraId="2691344A" w14:textId="77777777" w:rsidR="003E1DD5" w:rsidRDefault="003E1DD5" w:rsidP="003E1DD5"/>
    <w:p w14:paraId="59EDAF6C" w14:textId="77777777" w:rsidR="00DE222F" w:rsidRDefault="00DE222F"/>
    <w:sectPr w:rsidR="00DE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D5"/>
    <w:rsid w:val="003E1DD5"/>
    <w:rsid w:val="00D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A991"/>
  <w15:chartTrackingRefBased/>
  <w15:docId w15:val="{C604D00C-C0B9-4E7F-883A-97FD26F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Elez</dc:creator>
  <cp:keywords/>
  <dc:description/>
  <cp:lastModifiedBy>Vedrana Elez</cp:lastModifiedBy>
  <cp:revision>1</cp:revision>
  <dcterms:created xsi:type="dcterms:W3CDTF">2023-04-15T05:46:00Z</dcterms:created>
  <dcterms:modified xsi:type="dcterms:W3CDTF">2023-04-15T05:50:00Z</dcterms:modified>
</cp:coreProperties>
</file>